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5C6C" w14:textId="6A80A920" w:rsidR="00857C13" w:rsidRDefault="00EE50EC" w:rsidP="00EE50EC">
      <w:pPr>
        <w:jc w:val="center"/>
        <w:rPr>
          <w:sz w:val="32"/>
          <w:szCs w:val="32"/>
        </w:rPr>
      </w:pPr>
      <w:r w:rsidRPr="00EE50EC">
        <w:rPr>
          <w:sz w:val="32"/>
          <w:szCs w:val="32"/>
        </w:rPr>
        <w:t>NMRPC Meeting</w:t>
      </w:r>
      <w:r w:rsidR="00E91405">
        <w:rPr>
          <w:sz w:val="32"/>
          <w:szCs w:val="32"/>
        </w:rPr>
        <w:t xml:space="preserve"> Minutes</w:t>
      </w:r>
      <w:r w:rsidRPr="00EE50EC">
        <w:rPr>
          <w:sz w:val="32"/>
          <w:szCs w:val="32"/>
        </w:rPr>
        <w:t xml:space="preserve"> 6/15/19</w:t>
      </w:r>
    </w:p>
    <w:p w14:paraId="0265B75C" w14:textId="79B5EC25" w:rsidR="00EE50EC" w:rsidRDefault="00EE50EC" w:rsidP="00EE50EC">
      <w:r>
        <w:t>Meeting was called to order at 4PM Present were Dwight Hughes, John McCullough, David Yates, JBM Hertzog, John Gutierrez, Howard Hess, Ray Garde, Ray Garde, Michael Romero, and Jack Babcock.</w:t>
      </w:r>
      <w:r w:rsidR="008446BD">
        <w:t xml:space="preserve"> </w:t>
      </w:r>
      <w:r>
        <w:t xml:space="preserve">Minutes of previous were read and approved. Treasures report was read and approved. JB Herzog </w:t>
      </w:r>
      <w:r w:rsidR="00762212">
        <w:t xml:space="preserve">was </w:t>
      </w:r>
      <w:bookmarkStart w:id="0" w:name="_GoBack"/>
      <w:bookmarkEnd w:id="0"/>
      <w:r w:rsidR="00762212">
        <w:t xml:space="preserve">voted in as a new member. </w:t>
      </w:r>
    </w:p>
    <w:p w14:paraId="45EECAE7" w14:textId="19A9D179" w:rsidR="00762212" w:rsidRDefault="00762212" w:rsidP="00EE50EC">
      <w:r>
        <w:t>Jay announced that the club had received a thankyou card from the Romero Family for the flowers the club sent to Mikes fathers memorial services. Also announced that Gary Miller was in the hospital in France with a lung infection. Best of wishes to Gary.</w:t>
      </w:r>
    </w:p>
    <w:p w14:paraId="5B1DBAC3" w14:textId="55E774FE" w:rsidR="00762212" w:rsidRDefault="00762212" w:rsidP="00EE50EC">
      <w:r>
        <w:t xml:space="preserve">Jay Taylor discussed the issue that the AU was introducing a new E </w:t>
      </w:r>
      <w:proofErr w:type="spellStart"/>
      <w:r>
        <w:t>Winspeed</w:t>
      </w:r>
      <w:proofErr w:type="spellEnd"/>
      <w:r>
        <w:t xml:space="preserve">. Jay will attempt to download the program. It must be used starting with the 2019 YB season. Also only approved AU bands may be used in the future. Jay e-mailed out a list of those bands to all members. </w:t>
      </w:r>
    </w:p>
    <w:p w14:paraId="2B801336" w14:textId="22D5C834" w:rsidR="00762212" w:rsidRDefault="00762212" w:rsidP="00EE50EC">
      <w:r>
        <w:t xml:space="preserve">Ordering </w:t>
      </w:r>
      <w:proofErr w:type="spellStart"/>
      <w:r>
        <w:t>Unikon</w:t>
      </w:r>
      <w:proofErr w:type="spellEnd"/>
      <w:r>
        <w:t xml:space="preserve"> bands for the 2019 season was discussed. Motion was made and passed for the club to order 1,000 bands.</w:t>
      </w:r>
    </w:p>
    <w:p w14:paraId="5B75C704" w14:textId="77777777" w:rsidR="00334030" w:rsidRDefault="00762212" w:rsidP="00EE50EC">
      <w:r>
        <w:t>2019 Club and AU dues are due.</w:t>
      </w:r>
    </w:p>
    <w:p w14:paraId="1DCD25F8" w14:textId="4B0073DF" w:rsidR="00F667BA" w:rsidRDefault="00F667BA" w:rsidP="00EE50EC">
      <w:r>
        <w:t xml:space="preserve"> Vote was taken to change the direction for this </w:t>
      </w:r>
      <w:r w:rsidR="000E0754">
        <w:t>year’s</w:t>
      </w:r>
      <w:r>
        <w:t xml:space="preserve"> YB season to NW and passed unanimously. Jay presented a draft schedule and after some discussion it was voted on and approved.</w:t>
      </w:r>
      <w:r w:rsidR="00334030">
        <w:t xml:space="preserve"> There will be an A and a B race. Limits if any for the A race will be determined before first raced based on a count of birds</w:t>
      </w:r>
      <w:r w:rsidR="00466DD2">
        <w:t xml:space="preserve"> each flyer plans to fly</w:t>
      </w:r>
      <w:r w:rsidR="00334030">
        <w:t>. The B race will be a 5-bird limit with a fee of $1 per bird. The winning bird takes all.</w:t>
      </w:r>
    </w:p>
    <w:p w14:paraId="6B6A21E1" w14:textId="4448441A" w:rsidR="00330429" w:rsidRDefault="00330429" w:rsidP="00EE50EC">
      <w:r>
        <w:t>The fee to fly the 2019</w:t>
      </w:r>
      <w:r w:rsidR="00D42703">
        <w:t xml:space="preserve"> YB season will be $150</w:t>
      </w:r>
    </w:p>
    <w:p w14:paraId="6179CE06" w14:textId="14EFB82D" w:rsidR="00334030" w:rsidRDefault="00F667BA" w:rsidP="00EE50EC">
      <w:r>
        <w:t xml:space="preserve">Jay suggested making some changes as to how we load birds during countermarking. Load two or three crates at a time. Motion was made to allow </w:t>
      </w:r>
      <w:r w:rsidR="00464361">
        <w:t xml:space="preserve">the </w:t>
      </w:r>
      <w:r>
        <w:t xml:space="preserve">race committee to make necessary changes to </w:t>
      </w:r>
      <w:r w:rsidR="00080A97">
        <w:t xml:space="preserve">make countermarking </w:t>
      </w:r>
      <w:r w:rsidR="00334030">
        <w:t>faster and easier. Motion passed.</w:t>
      </w:r>
      <w:r>
        <w:t xml:space="preserve"> </w:t>
      </w:r>
    </w:p>
    <w:p w14:paraId="42170EC5" w14:textId="1FE27EC2" w:rsidR="00334030" w:rsidRDefault="00F667BA" w:rsidP="00EE50EC">
      <w:r>
        <w:t xml:space="preserve">Bond flyer was passed out. It is the same as last year. Green River was purposed as the station for the bond race. Both were voted on and passed. </w:t>
      </w:r>
    </w:p>
    <w:p w14:paraId="4F258954" w14:textId="3C974ABC" w:rsidR="00334030" w:rsidRDefault="00334030" w:rsidP="00EE50EC">
      <w:r>
        <w:t>Howard Hess will clean the crates before the first race, after that we will determine what is needed to keep the crates clean.</w:t>
      </w:r>
    </w:p>
    <w:p w14:paraId="5A0764C2" w14:textId="0B7C72A6" w:rsidR="00F667BA" w:rsidRDefault="00F667BA" w:rsidP="00EE50EC">
      <w:r>
        <w:t>The small trailer needs to be rewired. Motion was made to hire someone to do it. Motion passed.</w:t>
      </w:r>
    </w:p>
    <w:p w14:paraId="40470785" w14:textId="131AE751" w:rsidR="00334030" w:rsidRDefault="00334030" w:rsidP="00EE50EC">
      <w:r>
        <w:t>It was announced that Phi Wilson has two lofts he is willing to give away for anyone who will disassemble and remove them.</w:t>
      </w:r>
    </w:p>
    <w:p w14:paraId="0A28B9D0" w14:textId="1179B7E4" w:rsidR="00334030" w:rsidRDefault="00334030" w:rsidP="00EE50EC">
      <w:r>
        <w:t>There will be another meeting before YB season starts.</w:t>
      </w:r>
    </w:p>
    <w:p w14:paraId="059067FE" w14:textId="14BBCEA6" w:rsidR="00334030" w:rsidRDefault="00334030" w:rsidP="00EE50EC">
      <w:r>
        <w:t>Meeting was adjourned and OB awards were passed out.</w:t>
      </w:r>
      <w:r w:rsidR="005A5BFC">
        <w:t xml:space="preserve"> Congrats to all who flew the OB season</w:t>
      </w:r>
    </w:p>
    <w:p w14:paraId="0976A0F7" w14:textId="77777777" w:rsidR="00F667BA" w:rsidRPr="00EE50EC" w:rsidRDefault="00F667BA" w:rsidP="00EE50EC"/>
    <w:sectPr w:rsidR="00F667BA" w:rsidRPr="00E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50EC"/>
    <w:rsid w:val="00080A97"/>
    <w:rsid w:val="000E0754"/>
    <w:rsid w:val="00330429"/>
    <w:rsid w:val="00334030"/>
    <w:rsid w:val="00464361"/>
    <w:rsid w:val="00466DD2"/>
    <w:rsid w:val="005A5BFC"/>
    <w:rsid w:val="00762212"/>
    <w:rsid w:val="008446BD"/>
    <w:rsid w:val="00857C13"/>
    <w:rsid w:val="00D42703"/>
    <w:rsid w:val="00E91405"/>
    <w:rsid w:val="00EE50EC"/>
    <w:rsid w:val="00F6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DA98"/>
  <w15:chartTrackingRefBased/>
  <w15:docId w15:val="{43D658E8-E059-4857-A1DB-EF054F8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Taylor</dc:creator>
  <cp:keywords/>
  <dc:description/>
  <cp:lastModifiedBy>J Taylor</cp:lastModifiedBy>
  <cp:revision>11</cp:revision>
  <dcterms:created xsi:type="dcterms:W3CDTF">2019-06-16T03:26:00Z</dcterms:created>
  <dcterms:modified xsi:type="dcterms:W3CDTF">2019-06-16T19:32:00Z</dcterms:modified>
</cp:coreProperties>
</file>